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1189" w:tblpY="1441"/>
        <w:tblW w:w="9464" w:type="dxa"/>
        <w:tblLayout w:type="fixed"/>
        <w:tblLook w:val="00BF"/>
      </w:tblPr>
      <w:tblGrid>
        <w:gridCol w:w="583"/>
        <w:gridCol w:w="4061"/>
        <w:gridCol w:w="4820"/>
      </w:tblGrid>
      <w:tr w:rsidR="00624406">
        <w:trPr>
          <w:trHeight w:val="417"/>
        </w:trPr>
        <w:tc>
          <w:tcPr>
            <w:tcW w:w="583" w:type="dxa"/>
          </w:tcPr>
          <w:p w:rsidR="00624406" w:rsidRPr="00914FAE" w:rsidRDefault="00624406" w:rsidP="001B684E">
            <w:pPr>
              <w:rPr>
                <w:b/>
                <w:i/>
                <w:sz w:val="32"/>
                <w:lang w:val="en-AU"/>
              </w:rPr>
            </w:pP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  <w:sz w:val="32"/>
              </w:rPr>
            </w:pPr>
            <w:proofErr w:type="spellStart"/>
            <w:r>
              <w:rPr>
                <w:b/>
                <w:i/>
                <w:sz w:val="32"/>
              </w:rPr>
              <w:t>Straya</w:t>
            </w:r>
            <w:proofErr w:type="spellEnd"/>
            <w:r>
              <w:rPr>
                <w:b/>
                <w:i/>
                <w:sz w:val="32"/>
              </w:rPr>
              <w:t xml:space="preserve"> </w:t>
            </w:r>
          </w:p>
          <w:p w:rsidR="009750A6" w:rsidRPr="005F04BA" w:rsidRDefault="009750A6" w:rsidP="001B684E">
            <w:pPr>
              <w:rPr>
                <w:b/>
                <w:i/>
                <w:sz w:val="32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624406" w:rsidRDefault="00624406" w:rsidP="001B684E"/>
        </w:tc>
      </w:tr>
      <w:tr w:rsidR="00624406">
        <w:trPr>
          <w:trHeight w:val="417"/>
        </w:trPr>
        <w:tc>
          <w:tcPr>
            <w:tcW w:w="583" w:type="dxa"/>
          </w:tcPr>
          <w:p w:rsidR="00624406" w:rsidRDefault="00624406" w:rsidP="001B684E"/>
          <w:p w:rsidR="00624406" w:rsidRDefault="00624406" w:rsidP="001B684E"/>
        </w:tc>
        <w:tc>
          <w:tcPr>
            <w:tcW w:w="4061" w:type="dxa"/>
          </w:tcPr>
          <w:p w:rsidR="00624406" w:rsidRPr="007B70D9" w:rsidRDefault="00624406" w:rsidP="001B684E">
            <w:pPr>
              <w:spacing w:after="20"/>
              <w:rPr>
                <w:b/>
                <w:i/>
                <w:sz w:val="32"/>
              </w:rPr>
            </w:pPr>
            <w:r w:rsidRPr="007B70D9">
              <w:rPr>
                <w:b/>
                <w:i/>
                <w:sz w:val="32"/>
              </w:rPr>
              <w:t>Action</w:t>
            </w:r>
          </w:p>
        </w:tc>
        <w:tc>
          <w:tcPr>
            <w:tcW w:w="4820" w:type="dxa"/>
          </w:tcPr>
          <w:p w:rsidR="00624406" w:rsidRPr="007B70D9" w:rsidRDefault="00624406" w:rsidP="001B684E">
            <w:pPr>
              <w:rPr>
                <w:b/>
                <w:i/>
                <w:sz w:val="32"/>
              </w:rPr>
            </w:pPr>
            <w:r w:rsidRPr="007B70D9">
              <w:rPr>
                <w:b/>
                <w:i/>
                <w:sz w:val="32"/>
              </w:rPr>
              <w:t>Lights</w:t>
            </w:r>
          </w:p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 w:rsidRPr="00E8632A">
              <w:rPr>
                <w:b/>
                <w:i/>
                <w:sz w:val="32"/>
              </w:rPr>
              <w:t>1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Footy Act</w:t>
            </w:r>
          </w:p>
          <w:p w:rsidR="00911A70" w:rsidRDefault="00911A70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“We cant be beaten” into “Up there </w:t>
            </w:r>
            <w:proofErr w:type="spellStart"/>
            <w:r>
              <w:rPr>
                <w:b/>
                <w:i/>
              </w:rPr>
              <w:t>Cazaly</w:t>
            </w:r>
            <w:proofErr w:type="spellEnd"/>
            <w:r>
              <w:rPr>
                <w:b/>
                <w:i/>
              </w:rPr>
              <w:t>”</w:t>
            </w:r>
          </w:p>
          <w:p w:rsidR="00624406" w:rsidRDefault="00624406" w:rsidP="001B684E"/>
          <w:p w:rsidR="00624406" w:rsidRDefault="00624406" w:rsidP="001B684E">
            <w:r>
              <w:t>-Cast enters upstage centre through banner upstage center</w:t>
            </w:r>
          </w:p>
          <w:p w:rsidR="00624406" w:rsidRDefault="00624406" w:rsidP="001B684E">
            <w:r>
              <w:t>-They all shout “</w:t>
            </w:r>
            <w:proofErr w:type="spellStart"/>
            <w:r>
              <w:t>Straya</w:t>
            </w:r>
            <w:proofErr w:type="spellEnd"/>
            <w:r>
              <w:t>!”</w:t>
            </w:r>
          </w:p>
          <w:p w:rsidR="00624406" w:rsidRDefault="00624406" w:rsidP="001B684E">
            <w:r>
              <w:t>-</w:t>
            </w:r>
            <w:proofErr w:type="spellStart"/>
            <w:r>
              <w:t>Farhad</w:t>
            </w:r>
            <w:proofErr w:type="spellEnd"/>
            <w:r>
              <w:t xml:space="preserve"> and Malia warm up on stage as Shannon goes into </w:t>
            </w:r>
            <w:proofErr w:type="gramStart"/>
            <w:r>
              <w:t>audience .</w:t>
            </w:r>
            <w:proofErr w:type="gramEnd"/>
            <w:r>
              <w:t xml:space="preserve"> From there he kicks the footy onto stage</w:t>
            </w:r>
          </w:p>
          <w:p w:rsidR="00624406" w:rsidRDefault="00624406" w:rsidP="001B684E">
            <w:r>
              <w:t xml:space="preserve">-Shannon Bounces ball around Malia and </w:t>
            </w:r>
            <w:proofErr w:type="spellStart"/>
            <w:r>
              <w:t>Farhad</w:t>
            </w:r>
            <w:proofErr w:type="spellEnd"/>
            <w:r>
              <w:t xml:space="preserve"> as he stands on her shoulders</w:t>
            </w:r>
          </w:p>
          <w:p w:rsidR="00624406" w:rsidRDefault="00624406" w:rsidP="001B684E">
            <w:r>
              <w:t>-Handball drills centre stage into atomic drop</w:t>
            </w:r>
          </w:p>
          <w:p w:rsidR="003C3059" w:rsidRDefault="003C3059" w:rsidP="001B684E"/>
          <w:p w:rsidR="00624406" w:rsidRDefault="00624406" w:rsidP="001B684E">
            <w:r>
              <w:t>-“Action Replay” into “</w:t>
            </w:r>
            <w:proofErr w:type="spellStart"/>
            <w:r>
              <w:t>Speckie</w:t>
            </w:r>
            <w:proofErr w:type="spellEnd"/>
            <w:r>
              <w:t>”</w:t>
            </w:r>
          </w:p>
          <w:p w:rsidR="00624406" w:rsidRDefault="00624406" w:rsidP="001B684E">
            <w:r>
              <w:t>- Handball to volunteer and they come on stage.</w:t>
            </w:r>
          </w:p>
          <w:p w:rsidR="00624406" w:rsidRDefault="00624406" w:rsidP="001B684E"/>
          <w:p w:rsidR="00624406" w:rsidRDefault="00624406" w:rsidP="001B684E">
            <w:r>
              <w:t>- “Big Sticks” Trick</w:t>
            </w:r>
          </w:p>
          <w:p w:rsidR="00624406" w:rsidRDefault="00624406" w:rsidP="001B684E"/>
          <w:p w:rsidR="00624406" w:rsidRDefault="00624406" w:rsidP="001B684E">
            <w:r>
              <w:t>- Lift volunteer to shoulders</w:t>
            </w:r>
          </w:p>
          <w:p w:rsidR="00624406" w:rsidRDefault="00624406" w:rsidP="001B684E">
            <w:r>
              <w:t>-Lower and release them on siren</w:t>
            </w:r>
          </w:p>
          <w:p w:rsidR="00624406" w:rsidRDefault="00624406" w:rsidP="001B684E">
            <w:r>
              <w:t>-Cast turns and walks to upstage Right</w:t>
            </w:r>
          </w:p>
          <w:p w:rsidR="00624406" w:rsidRDefault="00624406" w:rsidP="001B684E"/>
        </w:tc>
        <w:tc>
          <w:tcPr>
            <w:tcW w:w="4820" w:type="dxa"/>
          </w:tcPr>
          <w:p w:rsidR="00624406" w:rsidRDefault="00624406" w:rsidP="001B684E">
            <w:pPr>
              <w:rPr>
                <w:b/>
                <w:i/>
              </w:rPr>
            </w:pPr>
          </w:p>
          <w:p w:rsidR="007A0752" w:rsidRPr="007A0752" w:rsidRDefault="007A0752" w:rsidP="001B684E">
            <w:r>
              <w:rPr>
                <w:b/>
                <w:i/>
              </w:rPr>
              <w:t xml:space="preserve">LX PRE-SHOW </w:t>
            </w:r>
            <w:r>
              <w:t>– Green and Yellow Backlights and special on banner.</w:t>
            </w:r>
          </w:p>
          <w:p w:rsidR="00624406" w:rsidRDefault="00624406" w:rsidP="001B684E">
            <w:pPr>
              <w:rPr>
                <w:b/>
                <w:i/>
              </w:rPr>
            </w:pPr>
          </w:p>
          <w:p w:rsidR="00624406" w:rsidRDefault="007A0752" w:rsidP="001B684E">
            <w:r>
              <w:rPr>
                <w:b/>
                <w:i/>
              </w:rPr>
              <w:t>LX</w:t>
            </w:r>
            <w:r w:rsidR="00624406">
              <w:rPr>
                <w:b/>
                <w:i/>
              </w:rPr>
              <w:t xml:space="preserve"> 1</w:t>
            </w:r>
            <w:r w:rsidR="00624406">
              <w:t xml:space="preserve">- </w:t>
            </w:r>
            <w:r w:rsidR="00DA00AA">
              <w:t xml:space="preserve">When music starts. </w:t>
            </w:r>
            <w:proofErr w:type="spellStart"/>
            <w:r w:rsidR="00DA00AA">
              <w:t>Colour</w:t>
            </w:r>
            <w:proofErr w:type="spellEnd"/>
            <w:r w:rsidR="00DA00AA">
              <w:t xml:space="preserve"> chase and special on banner.</w:t>
            </w:r>
          </w:p>
          <w:p w:rsidR="003C3059" w:rsidRDefault="003C3059" w:rsidP="001B684E"/>
          <w:p w:rsidR="00624406" w:rsidRDefault="007A0752" w:rsidP="001B684E">
            <w:r>
              <w:rPr>
                <w:b/>
                <w:i/>
              </w:rPr>
              <w:t>LX</w:t>
            </w:r>
            <w:r w:rsidR="00624406">
              <w:rPr>
                <w:b/>
                <w:i/>
              </w:rPr>
              <w:t xml:space="preserve"> 2- </w:t>
            </w:r>
            <w:r w:rsidR="00DA00AA">
              <w:t>As Cast enter, a</w:t>
            </w:r>
            <w:r>
              <w:t>dd warm</w:t>
            </w:r>
            <w:r w:rsidR="00DA00AA">
              <w:t xml:space="preserve"> wash </w:t>
            </w:r>
            <w:r w:rsidR="003C3059">
              <w:t>centre stage</w:t>
            </w:r>
            <w:r w:rsidR="00DA00AA">
              <w:t xml:space="preserve"> with special on banner</w:t>
            </w:r>
          </w:p>
          <w:p w:rsidR="003C3059" w:rsidRDefault="003C3059" w:rsidP="001B684E"/>
          <w:p w:rsidR="009A0E18" w:rsidRDefault="007A0752" w:rsidP="009A0E18">
            <w:r>
              <w:rPr>
                <w:b/>
                <w:i/>
              </w:rPr>
              <w:t>LX</w:t>
            </w:r>
            <w:r w:rsidR="00DA00AA">
              <w:rPr>
                <w:b/>
                <w:i/>
              </w:rPr>
              <w:t xml:space="preserve"> 3</w:t>
            </w:r>
            <w:r w:rsidR="00624406">
              <w:rPr>
                <w:b/>
                <w:i/>
              </w:rPr>
              <w:t xml:space="preserve">- </w:t>
            </w:r>
            <w:r>
              <w:t>Add warm wash over whole stage after cast yell ‘STRAYA</w:t>
            </w:r>
            <w:proofErr w:type="gramStart"/>
            <w:r>
              <w:t>!!!’</w:t>
            </w:r>
            <w:proofErr w:type="gramEnd"/>
          </w:p>
          <w:p w:rsidR="00624406" w:rsidRDefault="00624406" w:rsidP="001B684E"/>
          <w:p w:rsidR="00624406" w:rsidRDefault="007A0752" w:rsidP="001B684E">
            <w:r>
              <w:rPr>
                <w:b/>
                <w:i/>
              </w:rPr>
              <w:t>LX</w:t>
            </w:r>
            <w:r w:rsidR="00DA00AA">
              <w:rPr>
                <w:b/>
                <w:i/>
              </w:rPr>
              <w:t xml:space="preserve"> 4</w:t>
            </w:r>
            <w:r w:rsidR="00624406">
              <w:rPr>
                <w:b/>
                <w:i/>
              </w:rPr>
              <w:t xml:space="preserve">- </w:t>
            </w:r>
            <w:r w:rsidR="00DA00AA">
              <w:t>As Music changes</w:t>
            </w:r>
            <w:r>
              <w:t xml:space="preserve"> and cast go into slow motion, 60% cold wash and blue backlights</w:t>
            </w:r>
            <w:r w:rsidR="00624406">
              <w:t xml:space="preserve"> </w:t>
            </w:r>
          </w:p>
          <w:p w:rsidR="00624406" w:rsidRDefault="00624406" w:rsidP="001B684E"/>
          <w:p w:rsidR="00624406" w:rsidRDefault="007A0752" w:rsidP="001B684E">
            <w:r>
              <w:rPr>
                <w:b/>
                <w:i/>
              </w:rPr>
              <w:t>LX</w:t>
            </w:r>
            <w:r w:rsidR="00DA00AA">
              <w:rPr>
                <w:b/>
                <w:i/>
              </w:rPr>
              <w:t xml:space="preserve"> 5</w:t>
            </w:r>
            <w:r w:rsidR="00624406">
              <w:rPr>
                <w:b/>
                <w:i/>
              </w:rPr>
              <w:t xml:space="preserve">- </w:t>
            </w:r>
            <w:r w:rsidR="00DA00AA">
              <w:t>As volunteer is picke</w:t>
            </w:r>
            <w:r>
              <w:t>d, 60% warm wash and blue backlights</w:t>
            </w:r>
          </w:p>
          <w:p w:rsidR="003C3059" w:rsidRDefault="003C3059" w:rsidP="001B684E"/>
          <w:p w:rsidR="00624406" w:rsidRPr="007A0752" w:rsidRDefault="007A0752" w:rsidP="001B684E">
            <w:r>
              <w:rPr>
                <w:b/>
                <w:i/>
              </w:rPr>
              <w:t>LX 6</w:t>
            </w:r>
            <w:r w:rsidR="003C305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– </w:t>
            </w:r>
            <w:r>
              <w:t>When volunteer catches ball – same as (LX3)</w:t>
            </w:r>
          </w:p>
          <w:p w:rsidR="003C3059" w:rsidRDefault="003C3059" w:rsidP="001B684E"/>
          <w:p w:rsidR="00624406" w:rsidRPr="00C03248" w:rsidRDefault="007A0752" w:rsidP="003C3059">
            <w:r>
              <w:rPr>
                <w:b/>
                <w:i/>
              </w:rPr>
              <w:t>LX 7</w:t>
            </w:r>
            <w:r w:rsidR="003C3059">
              <w:rPr>
                <w:b/>
                <w:i/>
              </w:rPr>
              <w:t xml:space="preserve"> </w:t>
            </w:r>
            <w:proofErr w:type="gramStart"/>
            <w:r w:rsidR="003C3059">
              <w:rPr>
                <w:b/>
                <w:i/>
              </w:rPr>
              <w:t>–</w:t>
            </w:r>
            <w:r>
              <w:t xml:space="preserve"> </w:t>
            </w:r>
            <w:r w:rsidR="003C3059">
              <w:t xml:space="preserve"> Cas</w:t>
            </w:r>
            <w:r>
              <w:t>t</w:t>
            </w:r>
            <w:proofErr w:type="gramEnd"/>
            <w:r>
              <w:t xml:space="preserve"> downstage left, single spot</w:t>
            </w:r>
            <w:r w:rsidR="003C3059">
              <w:t xml:space="preserve"> on</w:t>
            </w:r>
            <w:r w:rsidR="00624406">
              <w:t xml:space="preserve"> cast </w:t>
            </w:r>
          </w:p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 w:rsidRPr="00E8632A">
              <w:rPr>
                <w:b/>
                <w:i/>
                <w:sz w:val="32"/>
              </w:rPr>
              <w:t>2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Boat Act</w:t>
            </w:r>
          </w:p>
          <w:p w:rsidR="00911A70" w:rsidRDefault="0031342A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“Aussie e</w:t>
            </w:r>
            <w:r w:rsidR="00911A70">
              <w:rPr>
                <w:b/>
                <w:i/>
              </w:rPr>
              <w:t>xcerpts” into “Botany Bay”</w:t>
            </w:r>
          </w:p>
          <w:p w:rsidR="0031342A" w:rsidRPr="00E8632A" w:rsidRDefault="0031342A" w:rsidP="001B684E">
            <w:pPr>
              <w:rPr>
                <w:b/>
                <w:i/>
              </w:rPr>
            </w:pPr>
          </w:p>
          <w:p w:rsidR="00624406" w:rsidRDefault="00624406" w:rsidP="001B684E">
            <w:r>
              <w:t>-All change costume upstage right.</w:t>
            </w:r>
          </w:p>
          <w:p w:rsidR="00624406" w:rsidRDefault="00624406" w:rsidP="001B684E">
            <w:r>
              <w:t xml:space="preserve">-Shannon pulls out some </w:t>
            </w:r>
            <w:proofErr w:type="gramStart"/>
            <w:r>
              <w:t>bread,</w:t>
            </w:r>
            <w:proofErr w:type="gramEnd"/>
            <w:r>
              <w:t xml:space="preserve"> Malia takes it off him and pushes him onto the boat. She goes to eat the bread and </w:t>
            </w:r>
            <w:proofErr w:type="spellStart"/>
            <w:r>
              <w:t>Farhad</w:t>
            </w:r>
            <w:proofErr w:type="spellEnd"/>
            <w:r>
              <w:t xml:space="preserve"> throws her on the boat then jumps on himself.</w:t>
            </w:r>
          </w:p>
          <w:p w:rsidR="00624406" w:rsidRDefault="00624406" w:rsidP="001B684E">
            <w:r>
              <w:t>- Rowing and turning</w:t>
            </w:r>
          </w:p>
          <w:p w:rsidR="00624406" w:rsidRDefault="00624406" w:rsidP="001B684E">
            <w:r>
              <w:t>- Rocking spinning puking</w:t>
            </w:r>
          </w:p>
          <w:p w:rsidR="00624406" w:rsidRDefault="00624406" w:rsidP="001B684E">
            <w:r>
              <w:t>- Cartwheels</w:t>
            </w:r>
          </w:p>
          <w:p w:rsidR="00624406" w:rsidRDefault="00624406" w:rsidP="001B684E">
            <w:r>
              <w:t>- Water and Baby gag</w:t>
            </w:r>
          </w:p>
          <w:p w:rsidR="00624406" w:rsidRDefault="00624406" w:rsidP="001B684E">
            <w:r>
              <w:t>- Sleep</w:t>
            </w:r>
          </w:p>
          <w:p w:rsidR="00624406" w:rsidRDefault="00624406" w:rsidP="001B684E">
            <w:r>
              <w:t>- Row to Australia</w:t>
            </w:r>
          </w:p>
          <w:p w:rsidR="00624406" w:rsidRDefault="00624406" w:rsidP="001B684E">
            <w:r>
              <w:t>- Shannon lifts them onto the island</w:t>
            </w:r>
          </w:p>
          <w:p w:rsidR="00911A70" w:rsidRDefault="00624406" w:rsidP="001B684E">
            <w:r>
              <w:t>- Roll out the banner</w:t>
            </w:r>
          </w:p>
          <w:p w:rsidR="0031342A" w:rsidRDefault="0031342A" w:rsidP="001B684E"/>
        </w:tc>
        <w:tc>
          <w:tcPr>
            <w:tcW w:w="4820" w:type="dxa"/>
          </w:tcPr>
          <w:p w:rsidR="00624406" w:rsidRDefault="00624406" w:rsidP="001B684E">
            <w:pPr>
              <w:rPr>
                <w:b/>
                <w:i/>
              </w:rPr>
            </w:pPr>
          </w:p>
          <w:p w:rsidR="00DA00AA" w:rsidRDefault="007A0752" w:rsidP="001B684E">
            <w:r>
              <w:rPr>
                <w:b/>
                <w:i/>
              </w:rPr>
              <w:t>LX 8</w:t>
            </w:r>
            <w:r w:rsidR="00DA00AA">
              <w:rPr>
                <w:b/>
                <w:i/>
              </w:rPr>
              <w:t xml:space="preserve">- </w:t>
            </w:r>
            <w:r w:rsidR="00DA00AA">
              <w:t>Cast walks to upstage right</w:t>
            </w:r>
            <w:r>
              <w:t>,</w:t>
            </w:r>
            <w:r w:rsidR="00911A70">
              <w:t xml:space="preserve"> spot</w:t>
            </w:r>
            <w:r>
              <w:t xml:space="preserve"> to follow cast</w:t>
            </w:r>
            <w:r w:rsidR="00911A70">
              <w:t xml:space="preserve"> </w:t>
            </w:r>
            <w:r w:rsidR="00DA00AA">
              <w:t xml:space="preserve"> </w:t>
            </w:r>
          </w:p>
          <w:p w:rsidR="003C3059" w:rsidRDefault="003C3059" w:rsidP="001B684E">
            <w:pPr>
              <w:rPr>
                <w:b/>
                <w:i/>
              </w:rPr>
            </w:pPr>
          </w:p>
          <w:p w:rsidR="00624406" w:rsidRDefault="007A0752" w:rsidP="001B684E">
            <w:r>
              <w:rPr>
                <w:b/>
                <w:i/>
              </w:rPr>
              <w:t>LX 9</w:t>
            </w:r>
            <w:r w:rsidR="00624406">
              <w:rPr>
                <w:b/>
                <w:i/>
              </w:rPr>
              <w:t xml:space="preserve">- </w:t>
            </w:r>
            <w:r w:rsidR="00DA00AA">
              <w:t xml:space="preserve">As entire cast is in boat. </w:t>
            </w:r>
            <w:r w:rsidR="00624406">
              <w:t>Soft b</w:t>
            </w:r>
            <w:r>
              <w:t>lue decal waves (or blue backlight pulse) with warm wash</w:t>
            </w:r>
          </w:p>
          <w:p w:rsidR="00624406" w:rsidRDefault="00624406" w:rsidP="001B684E"/>
          <w:p w:rsidR="00624406" w:rsidRDefault="007A0752" w:rsidP="001B684E">
            <w:r>
              <w:rPr>
                <w:b/>
                <w:i/>
              </w:rPr>
              <w:t xml:space="preserve">LX 10 </w:t>
            </w:r>
            <w:r w:rsidR="00624406">
              <w:rPr>
                <w:b/>
                <w:i/>
              </w:rPr>
              <w:t>-</w:t>
            </w:r>
            <w:r w:rsidR="00CB5E8D">
              <w:t>As cast gets off boat and lands on island</w:t>
            </w:r>
            <w:r w:rsidR="00624406">
              <w:t xml:space="preserve"> </w:t>
            </w:r>
            <w:r>
              <w:t>spot</w:t>
            </w:r>
            <w:r w:rsidR="00624406">
              <w:t xml:space="preserve"> on island</w:t>
            </w:r>
            <w:r>
              <w:t>, green and yellow backlights stage left.</w:t>
            </w:r>
          </w:p>
          <w:p w:rsidR="00911A70" w:rsidRDefault="00911A70" w:rsidP="001B684E"/>
          <w:p w:rsidR="00911A70" w:rsidRDefault="00911A70" w:rsidP="001B684E"/>
          <w:p w:rsidR="00911A70" w:rsidRPr="008843C7" w:rsidRDefault="00911A70" w:rsidP="001B684E"/>
        </w:tc>
      </w:tr>
      <w:tr w:rsidR="00624406">
        <w:tc>
          <w:tcPr>
            <w:tcW w:w="583" w:type="dxa"/>
          </w:tcPr>
          <w:p w:rsidR="00624406" w:rsidRPr="00C51DB0" w:rsidRDefault="00624406" w:rsidP="001B684E">
            <w:pPr>
              <w:rPr>
                <w:b/>
                <w:i/>
                <w:sz w:val="32"/>
              </w:rPr>
            </w:pPr>
            <w:r w:rsidRPr="00C51DB0">
              <w:rPr>
                <w:b/>
                <w:i/>
                <w:sz w:val="32"/>
              </w:rPr>
              <w:t>3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Sorry</w:t>
            </w:r>
          </w:p>
          <w:p w:rsidR="00911A70" w:rsidRDefault="0031342A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“Bird C</w:t>
            </w:r>
            <w:r w:rsidR="00911A70">
              <w:rPr>
                <w:b/>
                <w:i/>
              </w:rPr>
              <w:t>alls”</w:t>
            </w:r>
          </w:p>
          <w:p w:rsidR="0031342A" w:rsidRDefault="0031342A" w:rsidP="001B684E">
            <w:pPr>
              <w:rPr>
                <w:b/>
                <w:i/>
              </w:rPr>
            </w:pPr>
          </w:p>
          <w:p w:rsidR="00624406" w:rsidRDefault="00624406" w:rsidP="001B684E">
            <w:r>
              <w:t>- All start trashing the stage</w:t>
            </w:r>
          </w:p>
          <w:p w:rsidR="00624406" w:rsidRDefault="00624406" w:rsidP="001B684E">
            <w:r>
              <w:t>- We all look up and notice the audience</w:t>
            </w:r>
          </w:p>
          <w:p w:rsidR="00624406" w:rsidRDefault="00624406" w:rsidP="001B684E">
            <w:r>
              <w:t>- Malia says sorry</w:t>
            </w:r>
          </w:p>
          <w:p w:rsidR="00624406" w:rsidRDefault="00624406" w:rsidP="001B684E">
            <w:r>
              <w:t>- I say a line</w:t>
            </w:r>
          </w:p>
          <w:p w:rsidR="00624406" w:rsidRPr="00175176" w:rsidRDefault="00624406" w:rsidP="001B684E">
            <w:r>
              <w:t>- We walk into the audience and lots of sorry</w:t>
            </w:r>
          </w:p>
        </w:tc>
        <w:tc>
          <w:tcPr>
            <w:tcW w:w="4820" w:type="dxa"/>
          </w:tcPr>
          <w:p w:rsidR="00624406" w:rsidRDefault="00624406" w:rsidP="001B684E"/>
          <w:p w:rsidR="00624406" w:rsidRDefault="007A0752" w:rsidP="001B684E">
            <w:r>
              <w:rPr>
                <w:b/>
                <w:i/>
              </w:rPr>
              <w:t>LX 11</w:t>
            </w:r>
            <w:r w:rsidR="00624406">
              <w:rPr>
                <w:b/>
                <w:i/>
              </w:rPr>
              <w:t>-</w:t>
            </w:r>
            <w:r w:rsidR="00624406">
              <w:t xml:space="preserve"> </w:t>
            </w:r>
            <w:r w:rsidR="00CB5E8D">
              <w:t xml:space="preserve">As music stops and cast start trashing the stage, </w:t>
            </w:r>
            <w:r>
              <w:t>Warm wash and amber backlights</w:t>
            </w:r>
          </w:p>
          <w:p w:rsidR="00911A70" w:rsidRDefault="00911A70" w:rsidP="001B684E"/>
          <w:p w:rsidR="00624406" w:rsidRDefault="007A0752" w:rsidP="001B684E">
            <w:r>
              <w:rPr>
                <w:b/>
                <w:i/>
              </w:rPr>
              <w:t>LX</w:t>
            </w:r>
            <w:r w:rsidR="00911A7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12 (LX 11</w:t>
            </w:r>
            <w:r w:rsidR="00911A70" w:rsidRPr="00911A70">
              <w:rPr>
                <w:b/>
                <w:i/>
              </w:rPr>
              <w:t xml:space="preserve"> plus house) -</w:t>
            </w:r>
            <w:r w:rsidR="00911A70">
              <w:t xml:space="preserve"> As c</w:t>
            </w:r>
            <w:r w:rsidR="00CB5E8D">
              <w:t>ast walks into audience f</w:t>
            </w:r>
            <w:r w:rsidR="00624406">
              <w:t>ade up house lights</w:t>
            </w:r>
          </w:p>
          <w:p w:rsidR="00624406" w:rsidRDefault="00624406" w:rsidP="001B684E"/>
          <w:p w:rsidR="00624406" w:rsidRDefault="00624406" w:rsidP="001B684E"/>
          <w:p w:rsidR="00624406" w:rsidRDefault="00624406" w:rsidP="001B684E"/>
          <w:p w:rsidR="00624406" w:rsidRPr="008843C7" w:rsidRDefault="00624406" w:rsidP="001B684E"/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Citizen Questions</w:t>
            </w:r>
          </w:p>
          <w:p w:rsidR="00911A70" w:rsidRDefault="00911A70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“Kylie – spinning around”</w:t>
            </w:r>
          </w:p>
          <w:p w:rsidR="00911A70" w:rsidRPr="00E8632A" w:rsidRDefault="00911A70" w:rsidP="001B684E"/>
          <w:p w:rsidR="00624406" w:rsidRDefault="001B684E" w:rsidP="001B684E">
            <w:r>
              <w:t>Game of heads and tails with citizenship questions</w:t>
            </w:r>
          </w:p>
        </w:tc>
        <w:tc>
          <w:tcPr>
            <w:tcW w:w="4820" w:type="dxa"/>
          </w:tcPr>
          <w:p w:rsidR="00624406" w:rsidRDefault="00624406" w:rsidP="001B684E"/>
          <w:p w:rsidR="00624406" w:rsidRDefault="00624406" w:rsidP="001B684E"/>
          <w:p w:rsidR="00624406" w:rsidRDefault="00624406" w:rsidP="001B684E"/>
          <w:p w:rsidR="00624406" w:rsidRDefault="00624406" w:rsidP="001B684E"/>
          <w:p w:rsidR="00624406" w:rsidRDefault="00624406" w:rsidP="001B684E"/>
          <w:p w:rsidR="00624406" w:rsidRDefault="00624406" w:rsidP="001B684E"/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Cast Citizen Questions</w:t>
            </w:r>
          </w:p>
          <w:p w:rsidR="00911A70" w:rsidRDefault="0031342A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r w:rsidR="00911A70">
              <w:rPr>
                <w:b/>
                <w:i/>
              </w:rPr>
              <w:t>Voice over</w:t>
            </w:r>
            <w:r>
              <w:rPr>
                <w:b/>
                <w:i/>
              </w:rPr>
              <w:t>”</w:t>
            </w:r>
            <w:r w:rsidR="00911A70">
              <w:rPr>
                <w:b/>
                <w:i/>
              </w:rPr>
              <w:t xml:space="preserve"> plus “Home among the Gum trees.</w:t>
            </w:r>
          </w:p>
          <w:p w:rsidR="0031342A" w:rsidRDefault="0031342A" w:rsidP="001B684E">
            <w:pPr>
              <w:rPr>
                <w:b/>
                <w:i/>
              </w:rPr>
            </w:pPr>
          </w:p>
          <w:p w:rsidR="00624406" w:rsidRDefault="00624406" w:rsidP="001B684E">
            <w:r>
              <w:t xml:space="preserve">- Voice over tells cast to step to microphone </w:t>
            </w:r>
          </w:p>
          <w:p w:rsidR="00624406" w:rsidRDefault="00624406" w:rsidP="001B684E">
            <w:r>
              <w:t xml:space="preserve">-Shannon first, </w:t>
            </w:r>
          </w:p>
          <w:p w:rsidR="00624406" w:rsidRDefault="00624406" w:rsidP="001B684E">
            <w:r>
              <w:t xml:space="preserve">-Malia second </w:t>
            </w:r>
          </w:p>
          <w:p w:rsidR="00624406" w:rsidRDefault="00624406" w:rsidP="001B684E">
            <w:r>
              <w:t>-</w:t>
            </w:r>
            <w:proofErr w:type="spellStart"/>
            <w:r>
              <w:t>Farhad</w:t>
            </w:r>
            <w:proofErr w:type="spellEnd"/>
            <w:r>
              <w:t xml:space="preserve"> last</w:t>
            </w:r>
          </w:p>
        </w:tc>
        <w:tc>
          <w:tcPr>
            <w:tcW w:w="4820" w:type="dxa"/>
          </w:tcPr>
          <w:p w:rsidR="00624406" w:rsidRDefault="00624406" w:rsidP="001B684E">
            <w:pPr>
              <w:rPr>
                <w:b/>
                <w:i/>
              </w:rPr>
            </w:pPr>
          </w:p>
          <w:p w:rsidR="00624406" w:rsidRDefault="007A0752" w:rsidP="001B684E">
            <w:r>
              <w:rPr>
                <w:b/>
                <w:i/>
              </w:rPr>
              <w:t>LX 13</w:t>
            </w:r>
            <w:r w:rsidR="00624406">
              <w:rPr>
                <w:b/>
                <w:i/>
              </w:rPr>
              <w:t>-</w:t>
            </w:r>
            <w:r w:rsidR="00624406">
              <w:t xml:space="preserve"> </w:t>
            </w:r>
            <w:r w:rsidR="00CB5E8D">
              <w:t xml:space="preserve">As cast makes their way to the seats downstage right, </w:t>
            </w:r>
            <w:r>
              <w:t>white spot</w:t>
            </w:r>
            <w:r w:rsidR="00624406">
              <w:t xml:space="preserve"> </w:t>
            </w:r>
            <w:r>
              <w:t>on three seated performers</w:t>
            </w:r>
          </w:p>
          <w:p w:rsidR="00911A70" w:rsidRDefault="00911A70" w:rsidP="001B684E"/>
          <w:p w:rsidR="00911A70" w:rsidRPr="0031342A" w:rsidRDefault="007A0752" w:rsidP="001B684E">
            <w:r>
              <w:rPr>
                <w:b/>
                <w:i/>
              </w:rPr>
              <w:t>LX 14</w:t>
            </w:r>
            <w:r w:rsidR="00911A70" w:rsidRPr="00911A70">
              <w:rPr>
                <w:b/>
                <w:i/>
              </w:rPr>
              <w:t xml:space="preserve"> </w:t>
            </w:r>
            <w:r w:rsidR="0031342A" w:rsidRPr="0031342A">
              <w:t>–</w:t>
            </w:r>
            <w:r w:rsidR="00911A70" w:rsidRPr="0031342A">
              <w:t xml:space="preserve"> </w:t>
            </w:r>
            <w:r w:rsidR="0031342A" w:rsidRPr="0031342A">
              <w:t xml:space="preserve">As </w:t>
            </w:r>
            <w:proofErr w:type="spellStart"/>
            <w:r w:rsidR="0031342A" w:rsidRPr="0031342A">
              <w:t>Farhad</w:t>
            </w:r>
            <w:proofErr w:type="spellEnd"/>
            <w:r w:rsidR="0031342A">
              <w:t xml:space="preserve"> says Iran red</w:t>
            </w:r>
            <w:r>
              <w:t xml:space="preserve"> and blue</w:t>
            </w:r>
            <w:r w:rsidR="0031342A">
              <w:t xml:space="preserve"> lights flashing in time with siren. </w:t>
            </w:r>
          </w:p>
          <w:p w:rsidR="00624406" w:rsidRDefault="00624406" w:rsidP="001B684E"/>
          <w:p w:rsidR="00624406" w:rsidRDefault="007A0752" w:rsidP="001B684E">
            <w:r>
              <w:rPr>
                <w:b/>
                <w:i/>
              </w:rPr>
              <w:t>LX 15</w:t>
            </w:r>
            <w:r w:rsidR="0031342A" w:rsidRPr="0031342A">
              <w:rPr>
                <w:b/>
                <w:i/>
              </w:rPr>
              <w:t xml:space="preserve"> –</w:t>
            </w:r>
            <w:r w:rsidR="0031342A">
              <w:t xml:space="preserve"> when siren stops</w:t>
            </w:r>
            <w:r>
              <w:t xml:space="preserve"> – same as </w:t>
            </w:r>
            <w:r w:rsidRPr="007A0752">
              <w:rPr>
                <w:b/>
              </w:rPr>
              <w:t>LX 13</w:t>
            </w:r>
          </w:p>
          <w:p w:rsidR="0031342A" w:rsidRPr="008843C7" w:rsidRDefault="0031342A" w:rsidP="001B684E"/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Hoop Act</w:t>
            </w:r>
          </w:p>
          <w:p w:rsidR="0031342A" w:rsidRPr="00E8632A" w:rsidRDefault="0031342A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“Lets get Physical” into “Howzat”</w:t>
            </w:r>
          </w:p>
          <w:p w:rsidR="00624406" w:rsidRDefault="00624406" w:rsidP="001B684E"/>
          <w:p w:rsidR="00624406" w:rsidRDefault="00624406" w:rsidP="001B684E">
            <w:r>
              <w:t>-</w:t>
            </w:r>
            <w:proofErr w:type="spellStart"/>
            <w:r>
              <w:t>Farhads</w:t>
            </w:r>
            <w:proofErr w:type="spellEnd"/>
            <w:r>
              <w:t xml:space="preserve"> pulls hoop through his body</w:t>
            </w:r>
          </w:p>
          <w:p w:rsidR="00624406" w:rsidRDefault="00624406" w:rsidP="001B684E">
            <w:r>
              <w:t>-Malia and Shannon struggle</w:t>
            </w:r>
          </w:p>
          <w:p w:rsidR="00624406" w:rsidRDefault="00624406" w:rsidP="001B684E">
            <w:r>
              <w:t>-They open out the hoops and Shannon does a few tricks</w:t>
            </w:r>
          </w:p>
          <w:p w:rsidR="00624406" w:rsidRDefault="00624406" w:rsidP="001B684E">
            <w:r>
              <w:t>- Goes into hoops act</w:t>
            </w:r>
          </w:p>
          <w:p w:rsidR="0031342A" w:rsidRDefault="0031342A" w:rsidP="001B684E"/>
        </w:tc>
        <w:tc>
          <w:tcPr>
            <w:tcW w:w="4820" w:type="dxa"/>
          </w:tcPr>
          <w:p w:rsidR="00624406" w:rsidRDefault="00624406" w:rsidP="001B684E"/>
          <w:p w:rsidR="00624406" w:rsidRPr="008843C7" w:rsidRDefault="007A0752" w:rsidP="001B684E">
            <w:r>
              <w:rPr>
                <w:b/>
                <w:i/>
              </w:rPr>
              <w:t>LX 16</w:t>
            </w:r>
            <w:r w:rsidR="00624406">
              <w:rPr>
                <w:b/>
                <w:i/>
              </w:rPr>
              <w:t xml:space="preserve">- </w:t>
            </w:r>
            <w:r w:rsidR="00CB5E8D">
              <w:t xml:space="preserve">When Shannon and Malia walk to centre to start hula act, </w:t>
            </w:r>
            <w:r w:rsidR="00624406">
              <w:t>warm sunset wash on</w:t>
            </w:r>
            <w:r w:rsidR="0031342A">
              <w:t xml:space="preserve"> full </w:t>
            </w:r>
            <w:r w:rsidR="00624406">
              <w:t>stage</w:t>
            </w:r>
            <w:r>
              <w:t xml:space="preserve"> – same as </w:t>
            </w:r>
            <w:r w:rsidRPr="007A0752">
              <w:rPr>
                <w:b/>
              </w:rPr>
              <w:t>LX 11</w:t>
            </w:r>
          </w:p>
          <w:p w:rsidR="00624406" w:rsidRDefault="00624406" w:rsidP="001B684E"/>
          <w:p w:rsidR="00624406" w:rsidRDefault="00624406" w:rsidP="001B684E"/>
          <w:p w:rsidR="00624406" w:rsidRDefault="00624406" w:rsidP="001B684E"/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7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Handstand act</w:t>
            </w:r>
          </w:p>
          <w:p w:rsidR="0031342A" w:rsidRDefault="0031342A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“My Pal”</w:t>
            </w:r>
          </w:p>
          <w:p w:rsidR="0031342A" w:rsidRPr="00E8632A" w:rsidRDefault="0031342A" w:rsidP="001B684E">
            <w:pPr>
              <w:rPr>
                <w:b/>
                <w:i/>
              </w:rPr>
            </w:pPr>
          </w:p>
          <w:p w:rsidR="00624406" w:rsidRDefault="00624406" w:rsidP="001B684E">
            <w:r>
              <w:t>- Voiceover tells cast to fill in paperwork</w:t>
            </w:r>
          </w:p>
          <w:p w:rsidR="00624406" w:rsidRDefault="00624406" w:rsidP="001B684E">
            <w:r>
              <w:t xml:space="preserve">- </w:t>
            </w:r>
            <w:r w:rsidR="001B684E">
              <w:t xml:space="preserve">Malia hands piles of paperwork to </w:t>
            </w:r>
            <w:proofErr w:type="spellStart"/>
            <w:r w:rsidR="001B684E">
              <w:t>Farhad</w:t>
            </w:r>
            <w:proofErr w:type="spellEnd"/>
          </w:p>
          <w:p w:rsidR="00624406" w:rsidRDefault="001B684E" w:rsidP="001B684E">
            <w:r>
              <w:t xml:space="preserve">- </w:t>
            </w:r>
            <w:proofErr w:type="spellStart"/>
            <w:r>
              <w:t>Malia</w:t>
            </w:r>
            <w:proofErr w:type="spellEnd"/>
            <w:r>
              <w:t xml:space="preserve"> and Shannon sign paperwork and pull out their </w:t>
            </w:r>
            <w:proofErr w:type="spellStart"/>
            <w:r>
              <w:t>sahes</w:t>
            </w:r>
            <w:proofErr w:type="spellEnd"/>
          </w:p>
          <w:p w:rsidR="00624406" w:rsidRDefault="00624406" w:rsidP="001B684E">
            <w:r>
              <w:t xml:space="preserve">- </w:t>
            </w:r>
            <w:proofErr w:type="spellStart"/>
            <w:r>
              <w:t>Farhads</w:t>
            </w:r>
            <w:proofErr w:type="spellEnd"/>
            <w:r>
              <w:t xml:space="preserve"> </w:t>
            </w:r>
            <w:r w:rsidR="001B684E">
              <w:t>is left with</w:t>
            </w:r>
            <w:r>
              <w:t xml:space="preserve"> a mountain of paperwork</w:t>
            </w:r>
          </w:p>
          <w:p w:rsidR="00624406" w:rsidRDefault="00624406" w:rsidP="001B684E">
            <w:r>
              <w:t>-He proceeds to do handstand on it</w:t>
            </w:r>
          </w:p>
          <w:p w:rsidR="0031342A" w:rsidRDefault="0031342A" w:rsidP="001B684E"/>
        </w:tc>
        <w:tc>
          <w:tcPr>
            <w:tcW w:w="4820" w:type="dxa"/>
          </w:tcPr>
          <w:p w:rsidR="00624406" w:rsidRDefault="00624406" w:rsidP="001B684E"/>
          <w:p w:rsidR="007A0752" w:rsidRDefault="007A0752" w:rsidP="001B684E">
            <w:r>
              <w:rPr>
                <w:b/>
                <w:i/>
              </w:rPr>
              <w:t>LX 17</w:t>
            </w:r>
            <w:r w:rsidR="00624406">
              <w:rPr>
                <w:b/>
                <w:i/>
              </w:rPr>
              <w:t xml:space="preserve">- </w:t>
            </w:r>
            <w:r w:rsidR="00CB5E8D">
              <w:t xml:space="preserve">When cast are sitting back down, </w:t>
            </w:r>
            <w:r>
              <w:t>white spot</w:t>
            </w:r>
            <w:r w:rsidR="00624406">
              <w:t xml:space="preserve"> on three performers sitting down</w:t>
            </w:r>
          </w:p>
          <w:p w:rsidR="00624406" w:rsidRDefault="007A0752" w:rsidP="001B684E">
            <w:r>
              <w:t xml:space="preserve">- </w:t>
            </w:r>
            <w:proofErr w:type="gramStart"/>
            <w:r>
              <w:t>same</w:t>
            </w:r>
            <w:proofErr w:type="gramEnd"/>
            <w:r>
              <w:t xml:space="preserve"> as </w:t>
            </w:r>
            <w:r w:rsidRPr="007A0752">
              <w:rPr>
                <w:b/>
              </w:rPr>
              <w:t>LX 13</w:t>
            </w:r>
            <w:r>
              <w:rPr>
                <w:b/>
              </w:rPr>
              <w:t xml:space="preserve"> – add extra light for two high / handstands.</w:t>
            </w:r>
          </w:p>
          <w:p w:rsidR="00624406" w:rsidRDefault="00624406" w:rsidP="001B684E"/>
          <w:p w:rsidR="007A0752" w:rsidRDefault="007A0752" w:rsidP="0031342A">
            <w:r>
              <w:rPr>
                <w:b/>
                <w:i/>
              </w:rPr>
              <w:t>LX 18</w:t>
            </w:r>
            <w:r w:rsidR="00624406">
              <w:rPr>
                <w:b/>
                <w:i/>
              </w:rPr>
              <w:t xml:space="preserve">- </w:t>
            </w:r>
            <w:r>
              <w:t xml:space="preserve">As Music </w:t>
            </w:r>
            <w:proofErr w:type="gramStart"/>
            <w:r>
              <w:t>starts,</w:t>
            </w:r>
            <w:proofErr w:type="gramEnd"/>
            <w:r>
              <w:t xml:space="preserve"> add white backlight 60% stage right.</w:t>
            </w:r>
            <w:r w:rsidR="00CB5E8D">
              <w:t xml:space="preserve"> </w:t>
            </w:r>
          </w:p>
          <w:p w:rsidR="007A0752" w:rsidRDefault="007A0752" w:rsidP="0031342A"/>
          <w:p w:rsidR="00624406" w:rsidRPr="008843C7" w:rsidRDefault="007A0752" w:rsidP="0031342A">
            <w:r w:rsidRPr="007A0752">
              <w:rPr>
                <w:b/>
                <w:i/>
              </w:rPr>
              <w:t>LX 19</w:t>
            </w:r>
            <w:r>
              <w:t xml:space="preserve">- As </w:t>
            </w:r>
            <w:proofErr w:type="spellStart"/>
            <w:r>
              <w:t>Farhad</w:t>
            </w:r>
            <w:proofErr w:type="spellEnd"/>
            <w:r>
              <w:t xml:space="preserve"> </w:t>
            </w:r>
            <w:r w:rsidR="0031342A">
              <w:t xml:space="preserve">finishes </w:t>
            </w:r>
            <w:r>
              <w:t>his act, warm</w:t>
            </w:r>
            <w:r w:rsidR="00624406">
              <w:t xml:space="preserve"> wash on</w:t>
            </w:r>
            <w:r w:rsidR="0031342A">
              <w:t xml:space="preserve"> full </w:t>
            </w:r>
            <w:r w:rsidR="00624406">
              <w:t>stage</w:t>
            </w:r>
            <w:r w:rsidR="0031342A">
              <w:t>.</w:t>
            </w:r>
            <w:r w:rsidR="00624406">
              <w:t xml:space="preserve"> </w:t>
            </w:r>
          </w:p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8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Beer Dance</w:t>
            </w:r>
          </w:p>
          <w:p w:rsidR="00500A1F" w:rsidRDefault="00500A1F" w:rsidP="001B684E">
            <w:r>
              <w:rPr>
                <w:b/>
                <w:i/>
              </w:rPr>
              <w:t>“Nips are getting bigger”</w:t>
            </w:r>
          </w:p>
          <w:p w:rsidR="00624406" w:rsidRDefault="00624406" w:rsidP="001B684E"/>
          <w:p w:rsidR="00624406" w:rsidRDefault="00624406" w:rsidP="001B684E">
            <w:r>
              <w:t>- Beers come out and there is a dance</w:t>
            </w:r>
          </w:p>
          <w:p w:rsidR="00624406" w:rsidRDefault="00624406" w:rsidP="001B684E">
            <w:r>
              <w:t>- Beer juggle</w:t>
            </w:r>
          </w:p>
          <w:p w:rsidR="00624406" w:rsidRDefault="00624406" w:rsidP="001B684E">
            <w:r>
              <w:t>- Beer can walk</w:t>
            </w:r>
          </w:p>
          <w:p w:rsidR="00624406" w:rsidRDefault="00624406" w:rsidP="001B684E">
            <w:r>
              <w:t>- Beer can slide</w:t>
            </w:r>
          </w:p>
          <w:p w:rsidR="00500A1F" w:rsidRDefault="00500A1F" w:rsidP="001B684E">
            <w:r>
              <w:t>-</w:t>
            </w:r>
            <w:proofErr w:type="gramStart"/>
            <w:r>
              <w:t>seagull</w:t>
            </w:r>
            <w:proofErr w:type="gramEnd"/>
            <w:r>
              <w:t xml:space="preserve"> </w:t>
            </w:r>
          </w:p>
          <w:p w:rsidR="00624406" w:rsidRDefault="00624406" w:rsidP="001B684E">
            <w:r>
              <w:t>-Toss the girl with the keg</w:t>
            </w:r>
          </w:p>
          <w:p w:rsidR="00624406" w:rsidRDefault="00624406" w:rsidP="001B684E">
            <w:r>
              <w:t>- Three person balance on top of the keg</w:t>
            </w:r>
          </w:p>
          <w:p w:rsidR="00624406" w:rsidRDefault="00624406" w:rsidP="001B684E">
            <w:r>
              <w:t>- Take a bow and exit</w:t>
            </w:r>
          </w:p>
          <w:p w:rsidR="00624406" w:rsidRDefault="00624406" w:rsidP="001B684E"/>
        </w:tc>
        <w:tc>
          <w:tcPr>
            <w:tcW w:w="4820" w:type="dxa"/>
          </w:tcPr>
          <w:p w:rsidR="00624406" w:rsidRDefault="00624406" w:rsidP="001B684E">
            <w:pPr>
              <w:rPr>
                <w:b/>
                <w:i/>
              </w:rPr>
            </w:pPr>
          </w:p>
          <w:p w:rsidR="00624406" w:rsidRDefault="007A0752" w:rsidP="001B684E">
            <w:r>
              <w:rPr>
                <w:b/>
                <w:i/>
              </w:rPr>
              <w:t>LX 20 (LX 19</w:t>
            </w:r>
            <w:r w:rsidR="00500A1F">
              <w:rPr>
                <w:b/>
                <w:i/>
              </w:rPr>
              <w:t xml:space="preserve"> plus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colour</w:t>
            </w:r>
            <w:proofErr w:type="spellEnd"/>
            <w:r w:rsidR="00500A1F">
              <w:rPr>
                <w:b/>
                <w:i/>
              </w:rPr>
              <w:t xml:space="preserve"> chase)</w:t>
            </w:r>
            <w:r w:rsidR="00624406">
              <w:rPr>
                <w:b/>
                <w:i/>
              </w:rPr>
              <w:t xml:space="preserve">- </w:t>
            </w:r>
            <w:r w:rsidR="00CB5E8D">
              <w:t xml:space="preserve">When </w:t>
            </w:r>
            <w:r w:rsidR="00500A1F">
              <w:t>we do high leg kicks</w:t>
            </w:r>
            <w:r w:rsidR="00CB5E8D">
              <w:t xml:space="preserve"> starts for beer dance, w</w:t>
            </w:r>
            <w:r>
              <w:t>arm</w:t>
            </w:r>
            <w:r w:rsidR="00624406">
              <w:t xml:space="preserve"> wash with </w:t>
            </w:r>
            <w:proofErr w:type="spellStart"/>
            <w:r w:rsidR="00624406">
              <w:t>colour</w:t>
            </w:r>
            <w:proofErr w:type="spellEnd"/>
            <w:r w:rsidR="00624406">
              <w:t xml:space="preserve"> chase</w:t>
            </w:r>
          </w:p>
          <w:p w:rsidR="00624406" w:rsidRDefault="00624406" w:rsidP="001B684E"/>
          <w:p w:rsidR="00624406" w:rsidRPr="008843C7" w:rsidRDefault="007A0752" w:rsidP="00500A1F">
            <w:r>
              <w:rPr>
                <w:b/>
                <w:i/>
              </w:rPr>
              <w:t>LX 21</w:t>
            </w:r>
            <w:r w:rsidR="00624406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(LX 20</w:t>
            </w:r>
            <w:r w:rsidR="00500A1F">
              <w:rPr>
                <w:b/>
                <w:i/>
              </w:rPr>
              <w:t xml:space="preserve"> plus special) </w:t>
            </w:r>
            <w:r w:rsidR="00CB5E8D">
              <w:t xml:space="preserve">When Shannon stands on the keg </w:t>
            </w:r>
            <w:proofErr w:type="gramStart"/>
            <w:r w:rsidR="00500A1F">
              <w:t>bring</w:t>
            </w:r>
            <w:proofErr w:type="gramEnd"/>
            <w:r w:rsidR="00500A1F">
              <w:t xml:space="preserve"> up a special to light full 3 person trick.</w:t>
            </w:r>
          </w:p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9</w:t>
            </w:r>
          </w:p>
        </w:tc>
        <w:tc>
          <w:tcPr>
            <w:tcW w:w="4061" w:type="dxa"/>
          </w:tcPr>
          <w:p w:rsidR="00624406" w:rsidRPr="00E8632A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Keg Dance</w:t>
            </w:r>
          </w:p>
          <w:p w:rsidR="00624406" w:rsidRPr="00500A1F" w:rsidRDefault="00500A1F" w:rsidP="001B684E">
            <w:pPr>
              <w:rPr>
                <w:b/>
                <w:i/>
              </w:rPr>
            </w:pPr>
            <w:r w:rsidRPr="00500A1F">
              <w:rPr>
                <w:b/>
                <w:i/>
              </w:rPr>
              <w:t>“Never tear us apart”</w:t>
            </w:r>
          </w:p>
          <w:p w:rsidR="00500A1F" w:rsidRDefault="00500A1F" w:rsidP="001B684E"/>
          <w:p w:rsidR="00624406" w:rsidRDefault="00624406" w:rsidP="001B684E">
            <w:r>
              <w:t>- Shannon stops as music changes and turns around</w:t>
            </w:r>
          </w:p>
          <w:p w:rsidR="00624406" w:rsidRDefault="00624406" w:rsidP="001B684E">
            <w:r>
              <w:t>- Falls in love with the keg</w:t>
            </w:r>
          </w:p>
          <w:p w:rsidR="00624406" w:rsidRDefault="00624406" w:rsidP="001B684E">
            <w:r>
              <w:t>- Spins keg around and does contact with it</w:t>
            </w:r>
          </w:p>
          <w:p w:rsidR="00624406" w:rsidRDefault="00624406" w:rsidP="001B684E">
            <w:r>
              <w:t>-Various tricks and ends with keg balanced on head</w:t>
            </w:r>
          </w:p>
          <w:p w:rsidR="00624406" w:rsidRDefault="00624406" w:rsidP="001B684E">
            <w:r>
              <w:t>-Collapses to the ground drinking straight from keg and passes out</w:t>
            </w:r>
          </w:p>
          <w:p w:rsidR="00500A1F" w:rsidRDefault="00500A1F" w:rsidP="001B684E"/>
        </w:tc>
        <w:tc>
          <w:tcPr>
            <w:tcW w:w="4820" w:type="dxa"/>
          </w:tcPr>
          <w:p w:rsidR="00624406" w:rsidRDefault="00624406" w:rsidP="001B684E"/>
          <w:p w:rsidR="00624406" w:rsidRDefault="00624406" w:rsidP="001B684E"/>
          <w:p w:rsidR="00624406" w:rsidRDefault="007A0752" w:rsidP="001B684E">
            <w:r>
              <w:rPr>
                <w:b/>
                <w:i/>
              </w:rPr>
              <w:t>LX 22</w:t>
            </w:r>
            <w:r w:rsidR="00624406">
              <w:rPr>
                <w:b/>
                <w:i/>
              </w:rPr>
              <w:t xml:space="preserve">- </w:t>
            </w:r>
            <w:r w:rsidR="00CB5E8D">
              <w:t>Wh</w:t>
            </w:r>
            <w:r>
              <w:t>en music starts for Keg dance, 60% cold wash</w:t>
            </w:r>
            <w:r w:rsidR="00624406">
              <w:t xml:space="preserve"> with </w:t>
            </w:r>
            <w:r>
              <w:t>blue backlights</w:t>
            </w:r>
          </w:p>
          <w:p w:rsidR="00624406" w:rsidRDefault="00624406" w:rsidP="001B684E"/>
          <w:p w:rsidR="00624406" w:rsidRPr="008843C7" w:rsidRDefault="007A0752" w:rsidP="00500A1F">
            <w:r>
              <w:rPr>
                <w:b/>
                <w:i/>
              </w:rPr>
              <w:t>LX 23</w:t>
            </w:r>
            <w:r w:rsidR="00624406">
              <w:rPr>
                <w:b/>
                <w:i/>
              </w:rPr>
              <w:t xml:space="preserve">- </w:t>
            </w:r>
            <w:r w:rsidR="00CB5E8D">
              <w:t xml:space="preserve">As music </w:t>
            </w:r>
            <w:proofErr w:type="gramStart"/>
            <w:r w:rsidR="00CB5E8D">
              <w:t>ends,</w:t>
            </w:r>
            <w:proofErr w:type="gramEnd"/>
            <w:r w:rsidR="00CB5E8D">
              <w:t xml:space="preserve"> f</w:t>
            </w:r>
            <w:r w:rsidR="00624406">
              <w:t xml:space="preserve">ades to </w:t>
            </w:r>
            <w:r w:rsidR="00500A1F">
              <w:t>black.</w:t>
            </w:r>
          </w:p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 w:rsidRPr="00902D11">
              <w:rPr>
                <w:b/>
                <w:i/>
              </w:rPr>
              <w:t>Aerial Keg</w:t>
            </w:r>
          </w:p>
          <w:p w:rsidR="00500A1F" w:rsidRDefault="00500A1F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“Duncan” into “Run to Paradise”</w:t>
            </w:r>
          </w:p>
          <w:p w:rsidR="00500A1F" w:rsidRDefault="00500A1F" w:rsidP="001B684E">
            <w:pPr>
              <w:rPr>
                <w:b/>
                <w:i/>
              </w:rPr>
            </w:pPr>
          </w:p>
          <w:p w:rsidR="00624406" w:rsidRDefault="00624406" w:rsidP="001B684E">
            <w:r>
              <w:t>- Malia enters from audience in garish outfit and saunters through the crowd</w:t>
            </w:r>
          </w:p>
          <w:p w:rsidR="00624406" w:rsidRDefault="00624406" w:rsidP="001B684E">
            <w:r>
              <w:t>-Goes into keg act</w:t>
            </w:r>
          </w:p>
          <w:p w:rsidR="001B684E" w:rsidRDefault="00624406" w:rsidP="001B684E">
            <w:r>
              <w:t>- Finishes falling to the ground drunk and passes out</w:t>
            </w:r>
          </w:p>
          <w:p w:rsidR="001B684E" w:rsidRDefault="001B684E" w:rsidP="001B684E"/>
          <w:p w:rsidR="001B684E" w:rsidRDefault="001B684E" w:rsidP="001B684E"/>
          <w:p w:rsidR="001B684E" w:rsidRDefault="001B684E" w:rsidP="001B684E"/>
          <w:p w:rsidR="00624406" w:rsidRPr="00902D11" w:rsidRDefault="00624406" w:rsidP="001B684E"/>
        </w:tc>
        <w:tc>
          <w:tcPr>
            <w:tcW w:w="4820" w:type="dxa"/>
          </w:tcPr>
          <w:p w:rsidR="00624406" w:rsidRDefault="00624406" w:rsidP="001B684E"/>
          <w:p w:rsidR="00624406" w:rsidRDefault="007A0752" w:rsidP="001B684E">
            <w:r>
              <w:rPr>
                <w:b/>
                <w:i/>
              </w:rPr>
              <w:t>LX 24</w:t>
            </w:r>
            <w:proofErr w:type="gramStart"/>
            <w:r w:rsidR="00624406">
              <w:rPr>
                <w:b/>
                <w:i/>
              </w:rPr>
              <w:t xml:space="preserve">- </w:t>
            </w:r>
            <w:r w:rsidR="00624406">
              <w:t xml:space="preserve"> </w:t>
            </w:r>
            <w:r w:rsidR="00CB5E8D">
              <w:t>As</w:t>
            </w:r>
            <w:proofErr w:type="gramEnd"/>
            <w:r w:rsidR="00CB5E8D">
              <w:t xml:space="preserve"> </w:t>
            </w:r>
            <w:proofErr w:type="spellStart"/>
            <w:r w:rsidR="00CB5E8D">
              <w:t>Malia</w:t>
            </w:r>
            <w:proofErr w:type="spellEnd"/>
            <w:r w:rsidR="00CB5E8D">
              <w:t xml:space="preserve"> enters audience, b</w:t>
            </w:r>
            <w:r>
              <w:t>ring up house lights</w:t>
            </w:r>
            <w:r w:rsidR="00624406">
              <w:t xml:space="preserve"> </w:t>
            </w:r>
            <w:r>
              <w:t>(possible follow spot</w:t>
            </w:r>
            <w:r w:rsidR="00500A1F">
              <w:t xml:space="preserve"> on the door?)</w:t>
            </w:r>
          </w:p>
          <w:p w:rsidR="00624406" w:rsidRDefault="00624406" w:rsidP="001B684E"/>
          <w:p w:rsidR="00624406" w:rsidRDefault="007A0752" w:rsidP="001B684E">
            <w:r>
              <w:rPr>
                <w:b/>
                <w:i/>
              </w:rPr>
              <w:t>LX 25</w:t>
            </w:r>
            <w:r w:rsidR="00624406">
              <w:rPr>
                <w:b/>
                <w:i/>
              </w:rPr>
              <w:t xml:space="preserve">- </w:t>
            </w:r>
            <w:r w:rsidR="00CB5E8D">
              <w:t xml:space="preserve">When </w:t>
            </w:r>
            <w:proofErr w:type="spellStart"/>
            <w:r w:rsidR="00CB5E8D">
              <w:t>Malia</w:t>
            </w:r>
            <w:proofErr w:type="spellEnd"/>
            <w:r w:rsidR="00CB5E8D">
              <w:t xml:space="preserve"> gets underneath the keg, </w:t>
            </w:r>
            <w:r>
              <w:t>30% cool</w:t>
            </w:r>
            <w:r w:rsidR="00624406">
              <w:t xml:space="preserve"> wash on stage with special or spotlight on aerial keg. </w:t>
            </w:r>
            <w:r>
              <w:t>Green and yellow backlights</w:t>
            </w:r>
          </w:p>
          <w:p w:rsidR="00624406" w:rsidRPr="008843C7" w:rsidRDefault="00624406" w:rsidP="007A0752"/>
        </w:tc>
      </w:tr>
      <w:tr w:rsidR="00440D8A" w:rsidRPr="000A2D1C">
        <w:tc>
          <w:tcPr>
            <w:tcW w:w="583" w:type="dxa"/>
          </w:tcPr>
          <w:p w:rsidR="00440D8A" w:rsidRPr="00E8632A" w:rsidRDefault="00440D8A" w:rsidP="00440D8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11</w:t>
            </w:r>
          </w:p>
        </w:tc>
        <w:tc>
          <w:tcPr>
            <w:tcW w:w="4061" w:type="dxa"/>
          </w:tcPr>
          <w:p w:rsidR="00440D8A" w:rsidRDefault="00440D8A" w:rsidP="00440D8A">
            <w:pPr>
              <w:rPr>
                <w:b/>
                <w:i/>
              </w:rPr>
            </w:pPr>
            <w:r>
              <w:rPr>
                <w:b/>
                <w:i/>
              </w:rPr>
              <w:t>Clean up</w:t>
            </w:r>
          </w:p>
          <w:p w:rsidR="00440D8A" w:rsidRDefault="00440D8A" w:rsidP="00440D8A">
            <w:pPr>
              <w:rPr>
                <w:b/>
                <w:i/>
              </w:rPr>
            </w:pPr>
            <w:r>
              <w:rPr>
                <w:b/>
                <w:i/>
              </w:rPr>
              <w:t>“Bird calls” into “</w:t>
            </w:r>
            <w:proofErr w:type="spellStart"/>
            <w:r>
              <w:rPr>
                <w:b/>
                <w:i/>
              </w:rPr>
              <w:t>aussie</w:t>
            </w:r>
            <w:proofErr w:type="spellEnd"/>
            <w:r>
              <w:rPr>
                <w:b/>
                <w:i/>
              </w:rPr>
              <w:t xml:space="preserve"> excerpts 2” </w:t>
            </w:r>
          </w:p>
          <w:p w:rsidR="00440D8A" w:rsidRDefault="00440D8A" w:rsidP="00440D8A">
            <w:pPr>
              <w:rPr>
                <w:b/>
                <w:i/>
              </w:rPr>
            </w:pPr>
          </w:p>
          <w:p w:rsidR="00440D8A" w:rsidRDefault="00440D8A" w:rsidP="00440D8A">
            <w:r>
              <w:t xml:space="preserve">- </w:t>
            </w:r>
            <w:proofErr w:type="spellStart"/>
            <w:r>
              <w:t>Farhad</w:t>
            </w:r>
            <w:proofErr w:type="spellEnd"/>
            <w:r>
              <w:t xml:space="preserve"> and Shannon enter with Malia passed out on the floor</w:t>
            </w:r>
          </w:p>
          <w:p w:rsidR="00440D8A" w:rsidRDefault="00440D8A" w:rsidP="00440D8A">
            <w:r>
              <w:t>-They have dialogue with Malia</w:t>
            </w:r>
          </w:p>
          <w:p w:rsidR="00440D8A" w:rsidRDefault="00440D8A" w:rsidP="00440D8A">
            <w:r>
              <w:t>-They clean up the stage</w:t>
            </w:r>
          </w:p>
          <w:p w:rsidR="00440D8A" w:rsidRDefault="00440D8A" w:rsidP="00440D8A"/>
          <w:p w:rsidR="00440D8A" w:rsidRDefault="00440D8A" w:rsidP="00440D8A"/>
        </w:tc>
        <w:tc>
          <w:tcPr>
            <w:tcW w:w="4820" w:type="dxa"/>
          </w:tcPr>
          <w:p w:rsidR="00440D8A" w:rsidRDefault="00440D8A" w:rsidP="00440D8A"/>
          <w:p w:rsidR="00440D8A" w:rsidRDefault="007A0752" w:rsidP="00440D8A">
            <w:r>
              <w:rPr>
                <w:b/>
                <w:i/>
              </w:rPr>
              <w:t>LX</w:t>
            </w:r>
            <w:r w:rsidR="00440D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26</w:t>
            </w:r>
            <w:r w:rsidR="00440D8A">
              <w:rPr>
                <w:b/>
                <w:i/>
              </w:rPr>
              <w:t xml:space="preserve"> - </w:t>
            </w:r>
            <w:r w:rsidR="00440D8A">
              <w:t xml:space="preserve">When </w:t>
            </w:r>
            <w:proofErr w:type="spellStart"/>
            <w:r w:rsidR="00440D8A">
              <w:t>Farhad</w:t>
            </w:r>
            <w:proofErr w:type="spellEnd"/>
            <w:r w:rsidR="00440D8A">
              <w:t xml:space="preserve"> and Shannon enter stage.</w:t>
            </w:r>
            <w:r>
              <w:t xml:space="preserve"> – Same as </w:t>
            </w:r>
            <w:r w:rsidRPr="007A0752">
              <w:rPr>
                <w:b/>
              </w:rPr>
              <w:t>LX 11</w:t>
            </w:r>
          </w:p>
          <w:p w:rsidR="00440D8A" w:rsidRDefault="00440D8A" w:rsidP="00440D8A"/>
          <w:p w:rsidR="00440D8A" w:rsidRPr="000A2D1C" w:rsidRDefault="00440D8A" w:rsidP="00440D8A"/>
        </w:tc>
      </w:tr>
      <w:tr w:rsidR="00624406">
        <w:tc>
          <w:tcPr>
            <w:tcW w:w="583" w:type="dxa"/>
          </w:tcPr>
          <w:p w:rsidR="00624406" w:rsidRPr="00E8632A" w:rsidRDefault="00624406" w:rsidP="001B684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11</w:t>
            </w:r>
          </w:p>
        </w:tc>
        <w:tc>
          <w:tcPr>
            <w:tcW w:w="4061" w:type="dxa"/>
          </w:tcPr>
          <w:p w:rsidR="00624406" w:rsidRDefault="00624406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Finale Act</w:t>
            </w:r>
          </w:p>
          <w:p w:rsidR="00440D8A" w:rsidRDefault="00440D8A" w:rsidP="001B684E">
            <w:pPr>
              <w:rPr>
                <w:b/>
                <w:i/>
              </w:rPr>
            </w:pPr>
            <w:r>
              <w:rPr>
                <w:b/>
                <w:i/>
              </w:rPr>
              <w:t>“Aussie rock Mash up”</w:t>
            </w:r>
          </w:p>
          <w:p w:rsidR="00440D8A" w:rsidRDefault="00440D8A" w:rsidP="001B684E">
            <w:pPr>
              <w:rPr>
                <w:b/>
                <w:i/>
              </w:rPr>
            </w:pPr>
          </w:p>
          <w:p w:rsidR="00624406" w:rsidRPr="00902D11" w:rsidRDefault="00624406" w:rsidP="001B684E">
            <w:r>
              <w:t>-</w:t>
            </w:r>
            <w:r w:rsidR="00440D8A">
              <w:t xml:space="preserve">With stage clear all three stand centre stage with arms crossed. </w:t>
            </w:r>
          </w:p>
          <w:p w:rsidR="00624406" w:rsidRDefault="00624406" w:rsidP="001B684E"/>
          <w:p w:rsidR="00624406" w:rsidRDefault="00624406" w:rsidP="001B684E"/>
          <w:p w:rsidR="00624406" w:rsidRDefault="00624406" w:rsidP="001B684E"/>
        </w:tc>
        <w:tc>
          <w:tcPr>
            <w:tcW w:w="4820" w:type="dxa"/>
          </w:tcPr>
          <w:p w:rsidR="00624406" w:rsidRDefault="00624406" w:rsidP="001B684E"/>
          <w:p w:rsidR="001B684E" w:rsidRPr="007A0752" w:rsidRDefault="007A0752" w:rsidP="001B684E">
            <w:r w:rsidRPr="007A0752">
              <w:rPr>
                <w:b/>
                <w:i/>
              </w:rPr>
              <w:t>LX</w:t>
            </w:r>
            <w:r>
              <w:rPr>
                <w:b/>
                <w:i/>
              </w:rPr>
              <w:t xml:space="preserve"> 27- </w:t>
            </w:r>
            <w:r>
              <w:t xml:space="preserve">As music starts, </w:t>
            </w:r>
            <w:proofErr w:type="spellStart"/>
            <w:r>
              <w:t>colour</w:t>
            </w:r>
            <w:proofErr w:type="spellEnd"/>
            <w:r>
              <w:t xml:space="preserve"> chase w/backlights and 30% red sidelights</w:t>
            </w:r>
          </w:p>
          <w:p w:rsidR="00624406" w:rsidRDefault="007A0752" w:rsidP="001B684E">
            <w:r>
              <w:rPr>
                <w:b/>
                <w:i/>
              </w:rPr>
              <w:t>LX 28</w:t>
            </w:r>
            <w:r w:rsidR="00624406">
              <w:rPr>
                <w:b/>
                <w:i/>
              </w:rPr>
              <w:t xml:space="preserve">- </w:t>
            </w:r>
            <w:r>
              <w:t>When full band comes in,</w:t>
            </w:r>
            <w:r w:rsidR="004435E8">
              <w:t xml:space="preserve"> b</w:t>
            </w:r>
            <w:r>
              <w:t>right</w:t>
            </w:r>
            <w:r w:rsidR="00624406">
              <w:t xml:space="preserve"> wash</w:t>
            </w:r>
            <w:r>
              <w:t xml:space="preserve"> full stage</w:t>
            </w:r>
            <w:r w:rsidR="00624406">
              <w:t xml:space="preserve"> with </w:t>
            </w:r>
            <w:proofErr w:type="spellStart"/>
            <w:r w:rsidR="00624406">
              <w:t>colour</w:t>
            </w:r>
            <w:proofErr w:type="spellEnd"/>
            <w:r w:rsidR="00624406">
              <w:t xml:space="preserve"> chase</w:t>
            </w:r>
          </w:p>
          <w:p w:rsidR="00440D8A" w:rsidRDefault="007A0752" w:rsidP="001B684E">
            <w:r>
              <w:rPr>
                <w:b/>
                <w:i/>
              </w:rPr>
              <w:t>LX</w:t>
            </w:r>
            <w:r w:rsidR="00440D8A" w:rsidRPr="00440D8A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9</w:t>
            </w:r>
            <w:r w:rsidR="00440D8A">
              <w:t xml:space="preserve"> – </w:t>
            </w:r>
            <w:r>
              <w:t>‘Love is in the air’</w:t>
            </w:r>
            <w:r w:rsidR="00440D8A">
              <w:t xml:space="preserve"> red</w:t>
            </w:r>
            <w:r>
              <w:t>/pink</w:t>
            </w:r>
            <w:r w:rsidR="00440D8A">
              <w:t xml:space="preserve"> </w:t>
            </w:r>
            <w:r>
              <w:t>backlights w/</w:t>
            </w:r>
            <w:r w:rsidR="002D2182">
              <w:t>50% wash</w:t>
            </w:r>
          </w:p>
          <w:p w:rsidR="009750A6" w:rsidRDefault="002D2182" w:rsidP="001B684E">
            <w:r>
              <w:rPr>
                <w:b/>
                <w:i/>
              </w:rPr>
              <w:t>LX 30</w:t>
            </w:r>
            <w:r>
              <w:t xml:space="preserve"> – ‘Working Class Man’ Red and Blue Backlights, bright centre stage wash</w:t>
            </w:r>
          </w:p>
          <w:p w:rsidR="00440D8A" w:rsidRDefault="002D2182" w:rsidP="001B684E">
            <w:r>
              <w:rPr>
                <w:b/>
                <w:i/>
              </w:rPr>
              <w:t>LX 31</w:t>
            </w:r>
            <w:r w:rsidR="00440D8A" w:rsidRPr="00440D8A">
              <w:rPr>
                <w:b/>
                <w:i/>
              </w:rPr>
              <w:t xml:space="preserve"> </w:t>
            </w:r>
            <w:r w:rsidR="009750A6">
              <w:rPr>
                <w:b/>
                <w:i/>
              </w:rPr>
              <w:t>–</w:t>
            </w:r>
            <w:r w:rsidR="00440D8A" w:rsidRPr="00440D8A">
              <w:rPr>
                <w:b/>
                <w:i/>
              </w:rPr>
              <w:t xml:space="preserve"> </w:t>
            </w:r>
            <w:r>
              <w:t xml:space="preserve">‘Land Down Under’ Backlight </w:t>
            </w:r>
            <w:proofErr w:type="spellStart"/>
            <w:r>
              <w:t>colour</w:t>
            </w:r>
            <w:proofErr w:type="spellEnd"/>
            <w:r>
              <w:t xml:space="preserve"> chase, bright centre stage wash</w:t>
            </w:r>
          </w:p>
          <w:p w:rsidR="002D2182" w:rsidRDefault="002D2182" w:rsidP="001B684E">
            <w:r>
              <w:rPr>
                <w:b/>
                <w:i/>
              </w:rPr>
              <w:t>LX</w:t>
            </w:r>
            <w:r w:rsidR="009750A6" w:rsidRPr="009750A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32</w:t>
            </w:r>
            <w:r w:rsidR="009750A6">
              <w:t xml:space="preserve"> – </w:t>
            </w:r>
            <w:r>
              <w:t xml:space="preserve">‘Thunderstruck’ – Same as </w:t>
            </w:r>
            <w:r w:rsidRPr="002D2182">
              <w:rPr>
                <w:b/>
              </w:rPr>
              <w:t>LX 31</w:t>
            </w:r>
            <w:r>
              <w:rPr>
                <w:b/>
              </w:rPr>
              <w:t xml:space="preserve"> </w:t>
            </w:r>
            <w:r>
              <w:t xml:space="preserve">– add blinders in time with the vocals </w:t>
            </w:r>
          </w:p>
          <w:p w:rsidR="009750A6" w:rsidRPr="002D2182" w:rsidRDefault="002D2182" w:rsidP="001B684E">
            <w:r>
              <w:t>(</w:t>
            </w:r>
            <w:proofErr w:type="spellStart"/>
            <w:r>
              <w:t>Thun-der</w:t>
            </w:r>
            <w:proofErr w:type="spellEnd"/>
            <w:r>
              <w:t>)</w:t>
            </w:r>
          </w:p>
          <w:p w:rsidR="009750A6" w:rsidRPr="002D2182" w:rsidRDefault="002D2182" w:rsidP="001B684E">
            <w:pPr>
              <w:rPr>
                <w:i/>
              </w:rPr>
            </w:pPr>
            <w:r>
              <w:rPr>
                <w:b/>
                <w:i/>
              </w:rPr>
              <w:t xml:space="preserve">LX 33- </w:t>
            </w:r>
            <w:r w:rsidRPr="002D2182">
              <w:t xml:space="preserve">Same as </w:t>
            </w:r>
            <w:r w:rsidRPr="002D2182">
              <w:rPr>
                <w:b/>
              </w:rPr>
              <w:t>LX 32</w:t>
            </w:r>
            <w:r>
              <w:rPr>
                <w:b/>
              </w:rPr>
              <w:t xml:space="preserve"> – </w:t>
            </w:r>
            <w:r>
              <w:t>add warm wash to whole stage.</w:t>
            </w:r>
          </w:p>
          <w:p w:rsidR="00624406" w:rsidRDefault="002D2182" w:rsidP="004435E8">
            <w:r>
              <w:rPr>
                <w:b/>
                <w:i/>
              </w:rPr>
              <w:t>LX 34</w:t>
            </w:r>
            <w:r w:rsidR="00624406">
              <w:rPr>
                <w:b/>
                <w:i/>
              </w:rPr>
              <w:t xml:space="preserve">- </w:t>
            </w:r>
            <w:r>
              <w:t xml:space="preserve">after song finishes / curtain call – same as </w:t>
            </w:r>
            <w:r w:rsidRPr="002D2182">
              <w:rPr>
                <w:b/>
              </w:rPr>
              <w:t>LX 11</w:t>
            </w:r>
          </w:p>
          <w:p w:rsidR="00440D8A" w:rsidRPr="000A2D1C" w:rsidRDefault="00440D8A" w:rsidP="004435E8"/>
        </w:tc>
      </w:tr>
    </w:tbl>
    <w:p w:rsidR="00624406" w:rsidRDefault="00624406" w:rsidP="00624406">
      <w:pPr>
        <w:spacing w:after="20"/>
      </w:pPr>
    </w:p>
    <w:p w:rsidR="00624406" w:rsidRDefault="00624406" w:rsidP="00624406">
      <w:pPr>
        <w:spacing w:after="20"/>
        <w:rPr>
          <w:lang w:val="en-AU"/>
        </w:rPr>
      </w:pPr>
      <w:r>
        <w:rPr>
          <w:lang w:val="en-AU"/>
        </w:rPr>
        <w:t>Lighting General</w:t>
      </w:r>
    </w:p>
    <w:p w:rsidR="00624406" w:rsidRDefault="00624406" w:rsidP="00624406">
      <w:pPr>
        <w:spacing w:after="20"/>
        <w:rPr>
          <w:lang w:val="en-AU"/>
        </w:rPr>
      </w:pPr>
    </w:p>
    <w:p w:rsidR="00624406" w:rsidRDefault="00624406" w:rsidP="00624406">
      <w:pPr>
        <w:spacing w:after="20"/>
        <w:rPr>
          <w:lang w:val="en-AU"/>
        </w:rPr>
      </w:pPr>
      <w:r>
        <w:rPr>
          <w:lang w:val="en-AU"/>
        </w:rPr>
        <w:t>- General stage wash RBG</w:t>
      </w:r>
    </w:p>
    <w:p w:rsidR="00624406" w:rsidRDefault="00624406" w:rsidP="00624406">
      <w:pPr>
        <w:spacing w:after="20"/>
        <w:rPr>
          <w:lang w:val="en-AU"/>
        </w:rPr>
      </w:pPr>
      <w:r>
        <w:rPr>
          <w:lang w:val="en-AU"/>
        </w:rPr>
        <w:t>- 5 specials</w:t>
      </w:r>
    </w:p>
    <w:p w:rsidR="00624406" w:rsidRDefault="00624406" w:rsidP="00624406">
      <w:pPr>
        <w:spacing w:after="20"/>
        <w:rPr>
          <w:lang w:val="en-AU"/>
        </w:rPr>
      </w:pPr>
      <w:r>
        <w:rPr>
          <w:lang w:val="en-AU"/>
        </w:rPr>
        <w:t>- I decal wave effect</w:t>
      </w:r>
    </w:p>
    <w:p w:rsidR="00624406" w:rsidRDefault="00624406" w:rsidP="00624406">
      <w:pPr>
        <w:spacing w:after="20"/>
        <w:rPr>
          <w:lang w:val="en-AU"/>
        </w:rPr>
      </w:pPr>
      <w:r>
        <w:rPr>
          <w:lang w:val="en-AU"/>
        </w:rPr>
        <w:t>- Strobe effect (if available)</w:t>
      </w:r>
    </w:p>
    <w:p w:rsidR="001B684E" w:rsidRDefault="001B684E" w:rsidP="00624406">
      <w:pPr>
        <w:spacing w:after="20"/>
        <w:rPr>
          <w:lang w:val="en-AU"/>
        </w:rPr>
      </w:pPr>
    </w:p>
    <w:p w:rsidR="001B684E" w:rsidRDefault="001B684E" w:rsidP="00624406">
      <w:pPr>
        <w:spacing w:after="20"/>
        <w:rPr>
          <w:lang w:val="en-AU"/>
        </w:rPr>
      </w:pPr>
    </w:p>
    <w:p w:rsidR="001B684E" w:rsidRDefault="001B684E" w:rsidP="00624406">
      <w:pPr>
        <w:spacing w:after="20"/>
        <w:rPr>
          <w:lang w:val="en-AU"/>
        </w:rPr>
      </w:pPr>
      <w:r>
        <w:rPr>
          <w:lang w:val="en-AU"/>
        </w:rPr>
        <w:t>Specials</w:t>
      </w:r>
    </w:p>
    <w:p w:rsidR="001B684E" w:rsidRPr="001B684E" w:rsidRDefault="001B684E" w:rsidP="001B684E">
      <w:pPr>
        <w:pStyle w:val="ListParagraph"/>
        <w:numPr>
          <w:ilvl w:val="0"/>
          <w:numId w:val="1"/>
        </w:numPr>
        <w:spacing w:after="20"/>
        <w:rPr>
          <w:lang w:val="en-AU"/>
        </w:rPr>
      </w:pPr>
      <w:r w:rsidRPr="001B684E">
        <w:rPr>
          <w:lang w:val="en-AU"/>
        </w:rPr>
        <w:t>On Banner upstage</w:t>
      </w:r>
      <w:r>
        <w:rPr>
          <w:lang w:val="en-AU"/>
        </w:rPr>
        <w:t xml:space="preserve"> centre</w:t>
      </w:r>
    </w:p>
    <w:p w:rsidR="001B684E" w:rsidRDefault="001B684E" w:rsidP="001B684E">
      <w:pPr>
        <w:pStyle w:val="ListParagraph"/>
        <w:numPr>
          <w:ilvl w:val="0"/>
          <w:numId w:val="1"/>
        </w:numPr>
        <w:spacing w:after="20"/>
        <w:rPr>
          <w:lang w:val="en-AU"/>
        </w:rPr>
      </w:pPr>
      <w:r>
        <w:rPr>
          <w:lang w:val="en-AU"/>
        </w:rPr>
        <w:t>On volunteer downstage left</w:t>
      </w:r>
    </w:p>
    <w:p w:rsidR="001B684E" w:rsidRDefault="001B684E" w:rsidP="001B684E">
      <w:pPr>
        <w:pStyle w:val="ListParagraph"/>
        <w:numPr>
          <w:ilvl w:val="0"/>
          <w:numId w:val="1"/>
        </w:numPr>
        <w:spacing w:after="20"/>
        <w:rPr>
          <w:lang w:val="en-AU"/>
        </w:rPr>
      </w:pPr>
      <w:r>
        <w:rPr>
          <w:lang w:val="en-AU"/>
        </w:rPr>
        <w:t>On island upstage left</w:t>
      </w:r>
    </w:p>
    <w:p w:rsidR="00CB5E8D" w:rsidRDefault="001B684E" w:rsidP="001B684E">
      <w:pPr>
        <w:pStyle w:val="ListParagraph"/>
        <w:numPr>
          <w:ilvl w:val="0"/>
          <w:numId w:val="1"/>
        </w:numPr>
        <w:spacing w:after="20"/>
        <w:rPr>
          <w:lang w:val="en-AU"/>
        </w:rPr>
      </w:pPr>
      <w:r>
        <w:rPr>
          <w:lang w:val="en-AU"/>
        </w:rPr>
        <w:t>On</w:t>
      </w:r>
      <w:r w:rsidR="00CB5E8D">
        <w:rPr>
          <w:lang w:val="en-AU"/>
        </w:rPr>
        <w:t xml:space="preserve"> aerial keg in middle of tent</w:t>
      </w:r>
    </w:p>
    <w:p w:rsidR="00CB5E8D" w:rsidRDefault="00CB5E8D" w:rsidP="001B684E">
      <w:pPr>
        <w:pStyle w:val="ListParagraph"/>
        <w:numPr>
          <w:ilvl w:val="0"/>
          <w:numId w:val="1"/>
        </w:numPr>
        <w:spacing w:after="20"/>
        <w:rPr>
          <w:lang w:val="en-AU"/>
        </w:rPr>
      </w:pPr>
      <w:r>
        <w:rPr>
          <w:lang w:val="en-AU"/>
        </w:rPr>
        <w:t>On downstage right</w:t>
      </w:r>
    </w:p>
    <w:p w:rsidR="002D2182" w:rsidRDefault="00CB5E8D" w:rsidP="001B684E">
      <w:pPr>
        <w:pStyle w:val="ListParagraph"/>
        <w:numPr>
          <w:ilvl w:val="0"/>
          <w:numId w:val="1"/>
        </w:numPr>
        <w:spacing w:after="20"/>
        <w:rPr>
          <w:lang w:val="en-AU"/>
        </w:rPr>
      </w:pPr>
      <w:r>
        <w:rPr>
          <w:lang w:val="en-AU"/>
        </w:rPr>
        <w:t>Special Centre stage (might be same as banner special)</w:t>
      </w:r>
    </w:p>
    <w:p w:rsidR="002D2182" w:rsidRDefault="002D2182" w:rsidP="002D2182">
      <w:pPr>
        <w:pStyle w:val="ListParagraph"/>
        <w:spacing w:after="20"/>
        <w:rPr>
          <w:lang w:val="en-AU"/>
        </w:rPr>
      </w:pPr>
    </w:p>
    <w:p w:rsidR="002D2182" w:rsidRDefault="002D2182" w:rsidP="002D2182">
      <w:pPr>
        <w:pStyle w:val="ListParagraph"/>
        <w:spacing w:after="20"/>
        <w:rPr>
          <w:lang w:val="en-AU"/>
        </w:rPr>
      </w:pPr>
    </w:p>
    <w:p w:rsidR="002D2182" w:rsidRDefault="002D2182" w:rsidP="002D2182">
      <w:pPr>
        <w:pStyle w:val="ListParagraph"/>
        <w:spacing w:after="20"/>
        <w:rPr>
          <w:lang w:val="en-AU"/>
        </w:rPr>
      </w:pPr>
    </w:p>
    <w:p w:rsidR="001B684E" w:rsidRPr="002D2182" w:rsidRDefault="002D2182" w:rsidP="002D2182">
      <w:pPr>
        <w:pStyle w:val="ListParagraph"/>
        <w:spacing w:after="20"/>
        <w:rPr>
          <w:lang w:val="en-AU"/>
        </w:rPr>
      </w:pPr>
      <w:r>
        <w:rPr>
          <w:lang w:val="en-AU"/>
        </w:rPr>
        <w:t xml:space="preserve">***For most of the skills segments of the show a light for two highs is required, check each state when </w:t>
      </w:r>
      <w:proofErr w:type="gramStart"/>
      <w:r>
        <w:rPr>
          <w:lang w:val="en-AU"/>
        </w:rPr>
        <w:t>plotting</w:t>
      </w:r>
      <w:proofErr w:type="gramEnd"/>
      <w:r>
        <w:rPr>
          <w:lang w:val="en-AU"/>
        </w:rPr>
        <w:t xml:space="preserve"> as there are a lot of bits that need extra light that the wash won’t cover.</w:t>
      </w:r>
    </w:p>
    <w:sectPr w:rsidR="001B684E" w:rsidRPr="002D2182" w:rsidSect="001B68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A74413"/>
    <w:multiLevelType w:val="hybridMultilevel"/>
    <w:tmpl w:val="B9E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24406"/>
    <w:rsid w:val="001B684E"/>
    <w:rsid w:val="002D2182"/>
    <w:rsid w:val="0031342A"/>
    <w:rsid w:val="003C3059"/>
    <w:rsid w:val="00440D8A"/>
    <w:rsid w:val="004435E8"/>
    <w:rsid w:val="004F4495"/>
    <w:rsid w:val="00500A1F"/>
    <w:rsid w:val="00624406"/>
    <w:rsid w:val="00752D3D"/>
    <w:rsid w:val="007A0752"/>
    <w:rsid w:val="00911A70"/>
    <w:rsid w:val="009353A1"/>
    <w:rsid w:val="009750A6"/>
    <w:rsid w:val="009A0E18"/>
    <w:rsid w:val="00CB5E8D"/>
    <w:rsid w:val="00DA00AA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44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4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864</Words>
  <Characters>4930</Characters>
  <Application>Microsoft Word 12.0.0</Application>
  <DocSecurity>0</DocSecurity>
  <Lines>41</Lines>
  <Paragraphs>9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McGurgan</dc:creator>
  <cp:keywords/>
  <cp:lastModifiedBy>Ben Turner</cp:lastModifiedBy>
  <cp:revision>2</cp:revision>
  <dcterms:created xsi:type="dcterms:W3CDTF">2016-03-21T03:52:00Z</dcterms:created>
  <dcterms:modified xsi:type="dcterms:W3CDTF">2016-03-21T03:52:00Z</dcterms:modified>
</cp:coreProperties>
</file>